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0CD7" w14:textId="090CE0E1" w:rsidR="004C4C86" w:rsidRPr="008E2BCA" w:rsidRDefault="004C4C86" w:rsidP="004C4C8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SSA QUEENSLAND BRANCH EXECUTIVE NOMINATION FOR 202</w:t>
      </w:r>
      <w:r w:rsidR="003A7690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</w:p>
    <w:p w14:paraId="0BA582C7" w14:textId="1BC2C97B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 xml:space="preserve">I hereby nominate ________________________________________ for the position of (please circle an option) </w:t>
      </w: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President/Secretary/Treasurer</w:t>
      </w:r>
      <w:r w:rsidRPr="008E2BCA">
        <w:rPr>
          <w:rFonts w:ascii="Arial" w:eastAsia="Times New Roman" w:hAnsi="Arial" w:cs="Arial"/>
          <w:color w:val="000000"/>
          <w:sz w:val="24"/>
          <w:szCs w:val="24"/>
        </w:rPr>
        <w:t xml:space="preserve"> for 202</w:t>
      </w:r>
      <w:r w:rsidR="003A7690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8E2B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796CAA2" w14:textId="77777777" w:rsidR="004C4C86" w:rsidRPr="008E2BCA" w:rsidRDefault="004C4C86" w:rsidP="004C4C86">
      <w:pPr>
        <w:spacing w:after="0" w:line="240" w:lineRule="auto"/>
        <w:rPr>
          <w:rFonts w:ascii="Calibri" w:eastAsia="Times New Roman" w:hAnsi="Calibri" w:cs="Calibri"/>
        </w:rPr>
      </w:pPr>
      <w:r w:rsidRPr="008E2B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1EE8877D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____________________________(Signature)</w:t>
      </w:r>
    </w:p>
    <w:p w14:paraId="59A289B2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______________________________ (Name)</w:t>
      </w:r>
    </w:p>
    <w:p w14:paraId="4B894FD9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______________________________ (Date)</w:t>
      </w:r>
    </w:p>
    <w:p w14:paraId="6DC91E08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57920FD1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b/>
          <w:bCs/>
          <w:color w:val="000000"/>
          <w:sz w:val="21"/>
          <w:szCs w:val="21"/>
        </w:rPr>
        <w:t>I second the nomination                                                      </w:t>
      </w:r>
    </w:p>
    <w:p w14:paraId="1975A8F5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</w:t>
      </w:r>
      <w:r w:rsidRPr="008E2BCA">
        <w:rPr>
          <w:rFonts w:ascii="Arial" w:eastAsia="Times New Roman" w:hAnsi="Arial" w:cs="Arial"/>
          <w:color w:val="000000"/>
          <w:sz w:val="24"/>
          <w:szCs w:val="24"/>
        </w:rPr>
        <w:t>__(Signature)</w:t>
      </w:r>
    </w:p>
    <w:p w14:paraId="51DF8549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______________________________ (Name)</w:t>
      </w:r>
    </w:p>
    <w:p w14:paraId="070929E6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______________________________ (Date)</w:t>
      </w:r>
    </w:p>
    <w:p w14:paraId="05991102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14:paraId="5C2E32E5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I accept the nomination </w:t>
      </w:r>
    </w:p>
    <w:p w14:paraId="73636BBB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</w:t>
      </w:r>
      <w:r w:rsidRPr="008E2BCA">
        <w:rPr>
          <w:rFonts w:ascii="Arial" w:eastAsia="Times New Roman" w:hAnsi="Arial" w:cs="Arial"/>
          <w:color w:val="000000"/>
          <w:sz w:val="24"/>
          <w:szCs w:val="24"/>
        </w:rPr>
        <w:t>(Signature)</w:t>
      </w:r>
    </w:p>
    <w:p w14:paraId="4828DE64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______________________________ (Name)</w:t>
      </w:r>
    </w:p>
    <w:p w14:paraId="62E88D19" w14:textId="77777777" w:rsidR="004C4C86" w:rsidRPr="008E2BCA" w:rsidRDefault="004C4C86" w:rsidP="004C4C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CA">
        <w:rPr>
          <w:rFonts w:ascii="Arial" w:eastAsia="Times New Roman" w:hAnsi="Arial" w:cs="Arial"/>
          <w:color w:val="000000"/>
          <w:sz w:val="24"/>
          <w:szCs w:val="24"/>
        </w:rPr>
        <w:t>______________________________ (Date)</w:t>
      </w:r>
    </w:p>
    <w:p w14:paraId="07206F40" w14:textId="77777777" w:rsidR="00A36C6A" w:rsidRPr="004C4C86" w:rsidRDefault="00A36C6A">
      <w:pPr>
        <w:rPr>
          <w:b/>
          <w:bCs/>
        </w:rPr>
      </w:pPr>
    </w:p>
    <w:sectPr w:rsidR="00A36C6A" w:rsidRPr="004C4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86"/>
    <w:rsid w:val="003A7690"/>
    <w:rsid w:val="004C4C86"/>
    <w:rsid w:val="00A3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2F62"/>
  <w15:chartTrackingRefBased/>
  <w15:docId w15:val="{C8A19438-B62A-4461-B098-796D3FFC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 Lee</dc:creator>
  <cp:keywords/>
  <dc:description/>
  <cp:lastModifiedBy>XJ L</cp:lastModifiedBy>
  <cp:revision>2</cp:revision>
  <dcterms:created xsi:type="dcterms:W3CDTF">2024-03-06T10:04:00Z</dcterms:created>
  <dcterms:modified xsi:type="dcterms:W3CDTF">2024-03-06T10:04:00Z</dcterms:modified>
</cp:coreProperties>
</file>